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EE" w:rsidRDefault="00193FEE" w:rsidP="0097194A">
      <w:pPr>
        <w:ind w:right="-858" w:hanging="709"/>
        <w:jc w:val="center"/>
        <w:rPr>
          <w:rFonts w:ascii="Arial" w:hAnsi="Arial"/>
          <w:sz w:val="24"/>
        </w:rPr>
      </w:pPr>
    </w:p>
    <w:p w:rsidR="00193FEE" w:rsidRDefault="00193FEE">
      <w:pPr>
        <w:ind w:right="-858" w:hanging="709"/>
        <w:rPr>
          <w:rFonts w:ascii="Arial" w:hAnsi="Arial"/>
          <w:sz w:val="24"/>
        </w:rPr>
      </w:pPr>
    </w:p>
    <w:p w:rsidR="003A0940" w:rsidRPr="00495B1B" w:rsidRDefault="003A0940" w:rsidP="00495B1B">
      <w:pPr>
        <w:pStyle w:val="Ttulo"/>
        <w:ind w:left="-709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495B1B">
        <w:rPr>
          <w:rFonts w:ascii="Times New Roman" w:hAnsi="Times New Roman"/>
          <w:b w:val="0"/>
          <w:sz w:val="22"/>
          <w:szCs w:val="22"/>
        </w:rPr>
        <w:t>Programa Estadual de Fomento à Industrialização, ao Trabalho, ao Emprego e a Renda</w:t>
      </w:r>
      <w:r w:rsidR="0098187F" w:rsidRPr="00495B1B">
        <w:rPr>
          <w:rFonts w:ascii="Times New Roman" w:hAnsi="Times New Roman"/>
          <w:b w:val="0"/>
          <w:sz w:val="22"/>
          <w:szCs w:val="22"/>
        </w:rPr>
        <w:t xml:space="preserve"> - MS EMPREENDEDOR</w:t>
      </w:r>
    </w:p>
    <w:p w:rsidR="0098187F" w:rsidRPr="00495B1B" w:rsidRDefault="0098187F" w:rsidP="003A0940">
      <w:pPr>
        <w:pStyle w:val="Ttulo"/>
        <w:rPr>
          <w:rFonts w:ascii="Times New Roman" w:hAnsi="Times New Roman"/>
          <w:b w:val="0"/>
          <w:sz w:val="22"/>
          <w:szCs w:val="22"/>
        </w:rPr>
      </w:pPr>
      <w:r w:rsidRPr="00495B1B">
        <w:rPr>
          <w:rFonts w:ascii="Times New Roman" w:hAnsi="Times New Roman"/>
          <w:b w:val="0"/>
          <w:sz w:val="22"/>
          <w:szCs w:val="22"/>
        </w:rPr>
        <w:t>Programa Estadual de Desenvolvi</w:t>
      </w:r>
      <w:r w:rsidR="00495B1B" w:rsidRPr="00495B1B">
        <w:rPr>
          <w:rFonts w:ascii="Times New Roman" w:hAnsi="Times New Roman"/>
          <w:b w:val="0"/>
          <w:sz w:val="22"/>
          <w:szCs w:val="22"/>
        </w:rPr>
        <w:t>mento Industrial MS FORTE-INDÚSTRIA</w:t>
      </w:r>
    </w:p>
    <w:p w:rsidR="00193FEE" w:rsidRPr="00495B1B" w:rsidRDefault="003A0940" w:rsidP="003A0940">
      <w:pPr>
        <w:pStyle w:val="Ttulo"/>
        <w:rPr>
          <w:rFonts w:ascii="Times New Roman" w:hAnsi="Times New Roman"/>
          <w:sz w:val="22"/>
          <w:szCs w:val="22"/>
        </w:rPr>
      </w:pPr>
      <w:r w:rsidRPr="00495B1B">
        <w:rPr>
          <w:rFonts w:ascii="Times New Roman" w:hAnsi="Times New Roman"/>
          <w:sz w:val="22"/>
          <w:szCs w:val="22"/>
        </w:rPr>
        <w:t>Carta</w:t>
      </w:r>
      <w:r w:rsidR="00193FEE" w:rsidRPr="00495B1B">
        <w:rPr>
          <w:rFonts w:ascii="Times New Roman" w:hAnsi="Times New Roman"/>
          <w:sz w:val="22"/>
          <w:szCs w:val="22"/>
        </w:rPr>
        <w:t xml:space="preserve"> C</w:t>
      </w:r>
      <w:r w:rsidRPr="00495B1B">
        <w:rPr>
          <w:rFonts w:ascii="Times New Roman" w:hAnsi="Times New Roman"/>
          <w:sz w:val="22"/>
          <w:szCs w:val="22"/>
        </w:rPr>
        <w:t>onsulta</w:t>
      </w:r>
      <w:r w:rsidR="00193FEE" w:rsidRPr="00495B1B">
        <w:rPr>
          <w:rFonts w:ascii="Times New Roman" w:hAnsi="Times New Roman"/>
          <w:sz w:val="22"/>
          <w:szCs w:val="22"/>
        </w:rPr>
        <w:t xml:space="preserve"> </w:t>
      </w:r>
      <w:r w:rsidRPr="00495B1B">
        <w:rPr>
          <w:rFonts w:ascii="Times New Roman" w:hAnsi="Times New Roman"/>
          <w:sz w:val="22"/>
          <w:szCs w:val="22"/>
        </w:rPr>
        <w:t>com Informações Gerais do Projeto</w:t>
      </w:r>
    </w:p>
    <w:p w:rsidR="00193FEE" w:rsidRDefault="00193FEE" w:rsidP="00025580">
      <w:pPr>
        <w:ind w:right="-858"/>
        <w:rPr>
          <w:rFonts w:ascii="Arial" w:hAnsi="Arial"/>
          <w:sz w:val="18"/>
        </w:rPr>
      </w:pPr>
    </w:p>
    <w:p w:rsidR="00193FEE" w:rsidRDefault="00193FEE">
      <w:pPr>
        <w:ind w:right="-85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Ao </w:t>
      </w:r>
    </w:p>
    <w:p w:rsidR="00193FEE" w:rsidRPr="00025580" w:rsidRDefault="0098187F">
      <w:pPr>
        <w:ind w:right="-858" w:hanging="709"/>
        <w:jc w:val="both"/>
        <w:rPr>
          <w:rFonts w:ascii="Arial" w:hAnsi="Arial"/>
          <w:b/>
        </w:rPr>
      </w:pPr>
      <w:r>
        <w:rPr>
          <w:rFonts w:ascii="Arial" w:hAnsi="Arial"/>
          <w:b/>
          <w:i/>
        </w:rPr>
        <w:t xml:space="preserve">Fórum Deliberativo do </w:t>
      </w:r>
      <w:r w:rsidR="003A4495">
        <w:rPr>
          <w:rFonts w:ascii="Arial" w:hAnsi="Arial"/>
          <w:b/>
          <w:i/>
        </w:rPr>
        <w:t>MS-Indú</w:t>
      </w:r>
      <w:r>
        <w:rPr>
          <w:rFonts w:ascii="Arial" w:hAnsi="Arial"/>
          <w:b/>
          <w:i/>
        </w:rPr>
        <w:t>stria</w:t>
      </w:r>
      <w:r w:rsidR="003A4495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(</w:t>
      </w:r>
      <w:r w:rsidR="00495B1B">
        <w:rPr>
          <w:rFonts w:ascii="Arial" w:hAnsi="Arial"/>
          <w:b/>
          <w:i/>
        </w:rPr>
        <w:t>MS-INDÚSTRIA</w:t>
      </w:r>
      <w:r>
        <w:rPr>
          <w:rFonts w:ascii="Arial" w:hAnsi="Arial"/>
          <w:b/>
          <w:i/>
        </w:rPr>
        <w:t>)</w:t>
      </w:r>
    </w:p>
    <w:p w:rsidR="00193FEE" w:rsidRDefault="00193FEE">
      <w:pPr>
        <w:ind w:right="-85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Campo Grande - MS</w:t>
      </w:r>
    </w:p>
    <w:p w:rsidR="00193FEE" w:rsidRDefault="00193FEE">
      <w:pPr>
        <w:ind w:right="-858" w:hanging="709"/>
        <w:jc w:val="both"/>
        <w:rPr>
          <w:rFonts w:ascii="Arial" w:hAnsi="Arial"/>
          <w:sz w:val="22"/>
        </w:rPr>
      </w:pPr>
    </w:p>
    <w:p w:rsidR="00193FEE" w:rsidRDefault="00193FEE">
      <w:pPr>
        <w:ind w:right="-85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Senhor Presidente:</w:t>
      </w:r>
    </w:p>
    <w:p w:rsidR="00193FEE" w:rsidRDefault="00193FEE">
      <w:pPr>
        <w:ind w:left="-709" w:right="-858"/>
        <w:jc w:val="both"/>
        <w:rPr>
          <w:rFonts w:ascii="Arial" w:hAnsi="Arial"/>
          <w:sz w:val="22"/>
        </w:rPr>
      </w:pPr>
    </w:p>
    <w:p w:rsidR="00193FEE" w:rsidRDefault="00193FEE">
      <w:pPr>
        <w:ind w:left="-709" w:right="-8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Submetemos </w:t>
      </w:r>
      <w:r w:rsidR="0098187F">
        <w:rPr>
          <w:rFonts w:ascii="Arial" w:hAnsi="Arial"/>
          <w:sz w:val="22"/>
        </w:rPr>
        <w:t xml:space="preserve">esta Carta Consulta à </w:t>
      </w:r>
      <w:r>
        <w:rPr>
          <w:rFonts w:ascii="Arial" w:hAnsi="Arial"/>
          <w:sz w:val="22"/>
        </w:rPr>
        <w:t xml:space="preserve">apreciação </w:t>
      </w:r>
      <w:r w:rsidR="00CD5B98">
        <w:rPr>
          <w:rFonts w:ascii="Arial" w:hAnsi="Arial"/>
          <w:sz w:val="22"/>
        </w:rPr>
        <w:t>do Fórum Deliberativo do MS-</w:t>
      </w:r>
      <w:r w:rsidR="007304F3">
        <w:rPr>
          <w:rFonts w:ascii="Arial" w:hAnsi="Arial"/>
          <w:sz w:val="22"/>
        </w:rPr>
        <w:t>Indú</w:t>
      </w:r>
      <w:r w:rsidR="0098187F">
        <w:rPr>
          <w:rFonts w:ascii="Arial" w:hAnsi="Arial"/>
          <w:sz w:val="22"/>
        </w:rPr>
        <w:t>stria</w:t>
      </w:r>
      <w:r w:rsidR="00C8355C">
        <w:rPr>
          <w:rFonts w:ascii="Arial" w:hAnsi="Arial"/>
          <w:sz w:val="22"/>
        </w:rPr>
        <w:t>, a</w:t>
      </w:r>
      <w:r>
        <w:rPr>
          <w:rFonts w:ascii="Arial" w:hAnsi="Arial"/>
          <w:sz w:val="22"/>
        </w:rPr>
        <w:t xml:space="preserve"> qual </w:t>
      </w:r>
      <w:r w:rsidR="003A681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contém </w:t>
      </w:r>
      <w:r w:rsidR="003A0940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s </w:t>
      </w:r>
      <w:r w:rsidR="003A0940">
        <w:rPr>
          <w:rFonts w:ascii="Arial" w:hAnsi="Arial"/>
          <w:sz w:val="22"/>
        </w:rPr>
        <w:t>informações</w:t>
      </w:r>
      <w:r w:rsidR="0098187F">
        <w:rPr>
          <w:rFonts w:ascii="Arial" w:hAnsi="Arial"/>
          <w:sz w:val="22"/>
        </w:rPr>
        <w:t xml:space="preserve"> básica</w:t>
      </w:r>
      <w:r>
        <w:rPr>
          <w:rFonts w:ascii="Arial" w:hAnsi="Arial"/>
          <w:sz w:val="22"/>
        </w:rPr>
        <w:t xml:space="preserve">s </w:t>
      </w:r>
      <w:r w:rsidR="003A0940">
        <w:rPr>
          <w:rFonts w:ascii="Arial" w:hAnsi="Arial"/>
          <w:sz w:val="22"/>
        </w:rPr>
        <w:t xml:space="preserve">a respeito </w:t>
      </w:r>
      <w:r>
        <w:rPr>
          <w:rFonts w:ascii="Arial" w:hAnsi="Arial"/>
          <w:sz w:val="22"/>
        </w:rPr>
        <w:t>do empreendimento INDUSTRIAL, que pretendemos</w:t>
      </w:r>
      <w:r w:rsidR="003A6819">
        <w:rPr>
          <w:rFonts w:ascii="Arial" w:hAnsi="Arial"/>
          <w:sz w:val="22"/>
        </w:rPr>
        <w:t xml:space="preserve">                        </w:t>
      </w:r>
      <w:r w:rsidR="003A0940">
        <w:rPr>
          <w:rFonts w:ascii="Arial" w:hAnsi="Arial"/>
          <w:sz w:val="22"/>
        </w:rPr>
        <w:t xml:space="preserve"> </w:t>
      </w:r>
      <w:r w:rsidR="00803FDE">
        <w:rPr>
          <w:rFonts w:ascii="Arial" w:hAnsi="Arial"/>
          <w:sz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3A0940">
        <w:rPr>
          <w:rFonts w:ascii="Arial" w:hAnsi="Arial"/>
          <w:sz w:val="22"/>
        </w:rPr>
        <w:instrText xml:space="preserve"> FORMCHECKBOX </w:instrText>
      </w:r>
      <w:r w:rsidR="0097194A">
        <w:rPr>
          <w:rFonts w:ascii="Arial" w:hAnsi="Arial"/>
          <w:sz w:val="22"/>
        </w:rPr>
      </w:r>
      <w:r w:rsidR="0097194A">
        <w:rPr>
          <w:rFonts w:ascii="Arial" w:hAnsi="Arial"/>
          <w:sz w:val="22"/>
        </w:rPr>
        <w:fldChar w:fldCharType="separate"/>
      </w:r>
      <w:r w:rsidR="00803FDE">
        <w:rPr>
          <w:rFonts w:ascii="Arial" w:hAnsi="Arial"/>
          <w:sz w:val="22"/>
        </w:rPr>
        <w:fldChar w:fldCharType="end"/>
      </w:r>
      <w:r w:rsidR="003A0940">
        <w:rPr>
          <w:rFonts w:ascii="Arial" w:hAnsi="Arial"/>
          <w:sz w:val="22"/>
        </w:rPr>
        <w:t xml:space="preserve"> IMPLANTAR,</w:t>
      </w:r>
      <w:r>
        <w:rPr>
          <w:rFonts w:ascii="Arial" w:hAnsi="Arial"/>
          <w:sz w:val="22"/>
        </w:rPr>
        <w:t xml:space="preserve"> </w:t>
      </w:r>
      <w:r w:rsidR="00803FDE">
        <w:rPr>
          <w:rFonts w:ascii="Arial" w:hAnsi="Arial"/>
          <w:sz w:val="22"/>
        </w:rPr>
        <w:fldChar w:fldCharType="begin">
          <w:ffData>
            <w:name w:val="Assinal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ssinalar2"/>
      <w:r w:rsidR="003A0940">
        <w:rPr>
          <w:rFonts w:ascii="Arial" w:hAnsi="Arial"/>
          <w:sz w:val="22"/>
        </w:rPr>
        <w:instrText xml:space="preserve"> FORMCHECKBOX </w:instrText>
      </w:r>
      <w:r w:rsidR="0097194A">
        <w:rPr>
          <w:rFonts w:ascii="Arial" w:hAnsi="Arial"/>
          <w:sz w:val="22"/>
        </w:rPr>
      </w:r>
      <w:r w:rsidR="0097194A">
        <w:rPr>
          <w:rFonts w:ascii="Arial" w:hAnsi="Arial"/>
          <w:sz w:val="22"/>
        </w:rPr>
        <w:fldChar w:fldCharType="separate"/>
      </w:r>
      <w:r w:rsidR="00803FDE">
        <w:rPr>
          <w:rFonts w:ascii="Arial" w:hAnsi="Arial"/>
          <w:sz w:val="22"/>
        </w:rPr>
        <w:fldChar w:fldCharType="end"/>
      </w:r>
      <w:bookmarkEnd w:id="0"/>
      <w:r w:rsidR="003A0940">
        <w:rPr>
          <w:rFonts w:ascii="Arial" w:hAnsi="Arial"/>
          <w:sz w:val="22"/>
        </w:rPr>
        <w:t xml:space="preserve"> AMPLIAR, </w:t>
      </w:r>
      <w:r w:rsidR="00803FDE">
        <w:rPr>
          <w:rFonts w:ascii="Arial" w:hAnsi="Arial"/>
          <w:sz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ssinalar1"/>
      <w:r>
        <w:rPr>
          <w:rFonts w:ascii="Arial" w:hAnsi="Arial"/>
          <w:sz w:val="22"/>
        </w:rPr>
        <w:instrText xml:space="preserve"> FORMCHECKBOX </w:instrText>
      </w:r>
      <w:r w:rsidR="0097194A">
        <w:rPr>
          <w:rFonts w:ascii="Arial" w:hAnsi="Arial"/>
          <w:sz w:val="22"/>
        </w:rPr>
      </w:r>
      <w:r w:rsidR="0097194A">
        <w:rPr>
          <w:rFonts w:ascii="Arial" w:hAnsi="Arial"/>
          <w:sz w:val="22"/>
        </w:rPr>
        <w:fldChar w:fldCharType="separate"/>
      </w:r>
      <w:r w:rsidR="00803FDE"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</w:t>
      </w:r>
      <w:r w:rsidR="00025580">
        <w:rPr>
          <w:rFonts w:ascii="Arial" w:hAnsi="Arial"/>
          <w:sz w:val="22"/>
        </w:rPr>
        <w:t>REATIVAR,</w:t>
      </w:r>
      <w:r>
        <w:rPr>
          <w:rFonts w:ascii="Arial" w:hAnsi="Arial"/>
          <w:sz w:val="22"/>
        </w:rPr>
        <w:t xml:space="preserve"> no Estado de Mato Grosso do Sul, sob amparo da Lei Complementar n° 093</w:t>
      </w:r>
      <w:r w:rsidR="00025580">
        <w:rPr>
          <w:rFonts w:ascii="Arial" w:hAnsi="Arial"/>
          <w:sz w:val="22"/>
        </w:rPr>
        <w:t>,</w:t>
      </w:r>
      <w:r w:rsidR="003A0940">
        <w:rPr>
          <w:rFonts w:ascii="Arial" w:hAnsi="Arial"/>
          <w:sz w:val="22"/>
        </w:rPr>
        <w:t xml:space="preserve"> de 05/11/2001</w:t>
      </w:r>
      <w:r w:rsidR="0098187F">
        <w:rPr>
          <w:rFonts w:ascii="Arial" w:hAnsi="Arial"/>
          <w:sz w:val="22"/>
        </w:rPr>
        <w:t xml:space="preserve"> e da Lei nº 4049 de 30/06/2011, no município de </w:t>
      </w:r>
      <w:r w:rsidR="00CD5B98" w:rsidRPr="00C8355C">
        <w:rPr>
          <w:rFonts w:ascii="Arial" w:hAnsi="Arial"/>
          <w:b/>
          <w:sz w:val="22"/>
        </w:rPr>
        <w:t>........................</w:t>
      </w:r>
    </w:p>
    <w:p w:rsidR="00193FEE" w:rsidRDefault="00193FEE">
      <w:pPr>
        <w:ind w:left="-709" w:right="-858"/>
        <w:jc w:val="both"/>
        <w:rPr>
          <w:rFonts w:ascii="Arial" w:hAnsi="Arial"/>
          <w:sz w:val="22"/>
        </w:rPr>
      </w:pPr>
    </w:p>
    <w:tbl>
      <w:tblPr>
        <w:tblW w:w="102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2552"/>
        <w:gridCol w:w="1134"/>
        <w:gridCol w:w="3403"/>
      </w:tblGrid>
      <w:tr w:rsidR="00193FEE" w:rsidRPr="007C5E84"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C5E84" w:rsidRDefault="00193FEE">
            <w:pPr>
              <w:jc w:val="both"/>
              <w:rPr>
                <w:rFonts w:ascii="Arial" w:hAnsi="Arial"/>
                <w:b/>
              </w:rPr>
            </w:pPr>
            <w:r w:rsidRPr="007C5E84">
              <w:rPr>
                <w:rFonts w:ascii="Arial" w:hAnsi="Arial"/>
                <w:b/>
              </w:rPr>
              <w:t>01. CARACTERIZAÇÃO DA EMPRESA</w:t>
            </w:r>
          </w:p>
        </w:tc>
      </w:tr>
      <w:tr w:rsidR="00810A46">
        <w:tblPrEx>
          <w:tblCellMar>
            <w:left w:w="70" w:type="dxa"/>
            <w:right w:w="70" w:type="dxa"/>
          </w:tblCellMar>
        </w:tblPrEx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RAZÃO SOCIAL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810A46" w:rsidRDefault="00810A46" w:rsidP="00810A46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10A46" w:rsidRPr="00EA340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A46" w:rsidRPr="00EA340A" w:rsidRDefault="00810A46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A340A">
              <w:rPr>
                <w:rFonts w:ascii="Arial" w:hAnsi="Arial"/>
                <w:sz w:val="18"/>
                <w:szCs w:val="18"/>
              </w:rPr>
              <w:t>C</w:t>
            </w:r>
            <w:r w:rsidR="003A0940">
              <w:rPr>
                <w:rFonts w:ascii="Arial" w:hAnsi="Arial"/>
                <w:sz w:val="18"/>
                <w:szCs w:val="18"/>
              </w:rPr>
              <w:t>NPJ/MF</w:t>
            </w:r>
          </w:p>
          <w:p w:rsidR="00810A46" w:rsidRPr="00EA340A" w:rsidRDefault="00810A46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10A46" w:rsidRPr="00EA340A" w:rsidRDefault="00810A46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46" w:rsidRPr="00EA340A" w:rsidRDefault="00EA340A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A340A">
              <w:rPr>
                <w:rFonts w:ascii="Arial" w:hAnsi="Arial"/>
                <w:sz w:val="18"/>
                <w:szCs w:val="18"/>
              </w:rPr>
              <w:t>INSCRIÇÃO ESTADUAL: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A46" w:rsidRPr="00EA340A" w:rsidRDefault="00EA340A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A340A">
              <w:rPr>
                <w:rFonts w:ascii="Arial" w:hAnsi="Arial"/>
                <w:sz w:val="18"/>
                <w:szCs w:val="18"/>
              </w:rPr>
              <w:t>DATA CONSTITUIÇÃO:</w:t>
            </w:r>
          </w:p>
          <w:p w:rsidR="00810A46" w:rsidRPr="00EA340A" w:rsidRDefault="00810A46" w:rsidP="00E8061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AC3044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left w:val="single" w:sz="6" w:space="0" w:color="auto"/>
            </w:tcBorders>
          </w:tcPr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ENDEREÇO DO EMPREENDIMENTO</w:t>
            </w:r>
            <w:r w:rsidR="006269C9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45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BAIRRO OU DISTRITO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</w:p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9D1E88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Default="006269C9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MUNICÍPIO:</w:t>
            </w:r>
          </w:p>
          <w:p w:rsidR="006269C9" w:rsidRDefault="006269C9" w:rsidP="00E8061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Default="006269C9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UF: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Default="006269C9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CEP:</w:t>
            </w:r>
          </w:p>
        </w:tc>
      </w:tr>
      <w:tr w:rsidR="009D1E88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Default="009D1E88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TELEFONE (DDD/FONE/RAMAL)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9D1E88" w:rsidRDefault="009D1E88" w:rsidP="00E8061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Default="006269C9" w:rsidP="00E8061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 MAIL:</w:t>
            </w:r>
          </w:p>
        </w:tc>
      </w:tr>
      <w:tr w:rsidR="003A0940">
        <w:tblPrEx>
          <w:tblCellMar>
            <w:left w:w="70" w:type="dxa"/>
            <w:right w:w="70" w:type="dxa"/>
          </w:tblCellMar>
        </w:tblPrEx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940" w:rsidRDefault="0093796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OBJETIVO SOCIAL:</w:t>
            </w:r>
          </w:p>
          <w:p w:rsidR="00937966" w:rsidRDefault="00937966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3A0940">
        <w:tblPrEx>
          <w:tblCellMar>
            <w:left w:w="70" w:type="dxa"/>
            <w:right w:w="70" w:type="dxa"/>
          </w:tblCellMar>
        </w:tblPrEx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940" w:rsidRDefault="0093796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RAMO DE ATIVIDADE:</w:t>
            </w:r>
          </w:p>
          <w:p w:rsidR="00937966" w:rsidRDefault="00937966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AC3044">
        <w:tblPrEx>
          <w:tblCellMar>
            <w:left w:w="70" w:type="dxa"/>
            <w:right w:w="70" w:type="dxa"/>
          </w:tblCellMar>
        </w:tblPrEx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44" w:rsidRDefault="0093796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PRINCIPAIS PRODUTOS:</w:t>
            </w:r>
          </w:p>
          <w:p w:rsidR="00937966" w:rsidRDefault="00937966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6F2880" w:rsidRDefault="006F2880"/>
    <w:p w:rsidR="001431EE" w:rsidRDefault="001431EE"/>
    <w:tbl>
      <w:tblPr>
        <w:tblW w:w="1021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1"/>
        <w:gridCol w:w="793"/>
        <w:gridCol w:w="2279"/>
        <w:gridCol w:w="2825"/>
        <w:gridCol w:w="8"/>
      </w:tblGrid>
      <w:tr w:rsidR="00AC3044" w:rsidRPr="007C5E84">
        <w:trPr>
          <w:gridAfter w:val="1"/>
          <w:wAfter w:w="8" w:type="dxa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7C5E84" w:rsidRDefault="00CB4A9E" w:rsidP="00E80611">
            <w:pPr>
              <w:jc w:val="both"/>
              <w:rPr>
                <w:rFonts w:ascii="Arial" w:hAnsi="Arial"/>
                <w:b/>
              </w:rPr>
            </w:pPr>
            <w:r w:rsidRPr="007C5E84">
              <w:rPr>
                <w:rFonts w:ascii="Arial" w:hAnsi="Arial"/>
                <w:b/>
              </w:rPr>
              <w:t>02.</w:t>
            </w:r>
            <w:r w:rsidR="00AC3044" w:rsidRPr="007C5E84">
              <w:rPr>
                <w:rFonts w:ascii="Arial" w:hAnsi="Arial"/>
                <w:b/>
              </w:rPr>
              <w:t xml:space="preserve">  CONTATO NA EMPRESA</w:t>
            </w:r>
          </w:p>
        </w:tc>
      </w:tr>
      <w:tr w:rsidR="00CB4A9E">
        <w:trPr>
          <w:gridAfter w:val="1"/>
          <w:wAfter w:w="8" w:type="dxa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A9E" w:rsidRDefault="00CB4A9E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CB4A9E" w:rsidRDefault="00CB4A9E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AC3044">
        <w:trPr>
          <w:gridAfter w:val="1"/>
          <w:wAfter w:w="8" w:type="dxa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AC3044">
        <w:trPr>
          <w:gridAfter w:val="1"/>
          <w:wAfter w:w="8" w:type="dxa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CPF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AC3044" w:rsidRDefault="00AC3044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10A46">
        <w:trPr>
          <w:gridAfter w:val="1"/>
          <w:wAfter w:w="8" w:type="dxa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ENDEREÇO PARA CONTATO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EA340A" w:rsidRDefault="00EA340A" w:rsidP="00E80611">
            <w:pPr>
              <w:jc w:val="both"/>
              <w:rPr>
                <w:rFonts w:ascii="Arial" w:hAnsi="Arial"/>
                <w:sz w:val="18"/>
              </w:rPr>
            </w:pPr>
          </w:p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10A46">
        <w:trPr>
          <w:gridAfter w:val="1"/>
          <w:wAfter w:w="8" w:type="dxa"/>
        </w:trPr>
        <w:tc>
          <w:tcPr>
            <w:tcW w:w="4311" w:type="dxa"/>
            <w:tcBorders>
              <w:top w:val="single" w:sz="6" w:space="0" w:color="auto"/>
              <w:left w:val="single" w:sz="6" w:space="0" w:color="auto"/>
            </w:tcBorders>
          </w:tcPr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BAIRRO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  <w:r w:rsidR="006269C9">
              <w:rPr>
                <w:rFonts w:ascii="Arial" w:hAnsi="Arial"/>
                <w:sz w:val="18"/>
              </w:rPr>
              <w:t>/UF:</w:t>
            </w:r>
          </w:p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CEP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810A46" w:rsidRDefault="00810A46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A340A">
        <w:tc>
          <w:tcPr>
            <w:tcW w:w="10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Default="00EA340A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TELEFONE (DDD/FONE/RAMAL)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EA340A" w:rsidRDefault="00EA340A" w:rsidP="00E80611">
            <w:pPr>
              <w:jc w:val="both"/>
              <w:rPr>
                <w:rFonts w:ascii="Arial" w:hAnsi="Arial"/>
              </w:rPr>
            </w:pPr>
          </w:p>
        </w:tc>
      </w:tr>
      <w:tr w:rsidR="00EA340A">
        <w:tc>
          <w:tcPr>
            <w:tcW w:w="10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Default="00EA340A" w:rsidP="00E8061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  <w:r w:rsidR="006269C9">
              <w:rPr>
                <w:rFonts w:ascii="Arial" w:hAnsi="Arial"/>
                <w:sz w:val="18"/>
              </w:rPr>
              <w:t>:</w:t>
            </w:r>
          </w:p>
          <w:p w:rsidR="00EA340A" w:rsidRDefault="00EA340A" w:rsidP="00E80611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193FEE" w:rsidRDefault="00193FEE">
      <w:pPr>
        <w:jc w:val="both"/>
        <w:rPr>
          <w:rFonts w:ascii="Arial" w:hAnsi="Arial"/>
        </w:rPr>
      </w:pPr>
    </w:p>
    <w:p w:rsidR="0004054F" w:rsidRDefault="0004054F">
      <w:pPr>
        <w:jc w:val="both"/>
        <w:rPr>
          <w:rFonts w:ascii="Arial" w:hAnsi="Arial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2268"/>
        <w:gridCol w:w="993"/>
      </w:tblGrid>
      <w:tr w:rsidR="00193FEE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FEE" w:rsidRDefault="00193FE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="0004054F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 COMPOSIÇÃO SOCIAL</w:t>
            </w:r>
            <w:r w:rsidR="006269C9">
              <w:rPr>
                <w:rFonts w:ascii="Arial" w:hAnsi="Arial"/>
                <w:b/>
              </w:rPr>
              <w:t xml:space="preserve"> – CAPITAL SOCIAL</w:t>
            </w:r>
          </w:p>
        </w:tc>
      </w:tr>
      <w:tr w:rsidR="00E00F64"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00F64" w:rsidRPr="000B7638" w:rsidRDefault="000B7638" w:rsidP="00E00F64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NOME DOS SÓCIOS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F64" w:rsidRPr="000B7638" w:rsidRDefault="000B7638" w:rsidP="00E00F64">
            <w:pPr>
              <w:spacing w:before="100" w:beforeAutospacing="1" w:after="100" w:afterAutospacing="1"/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CPF/CNPJ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F64" w:rsidRPr="000B7638" w:rsidRDefault="000B7638" w:rsidP="006269C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PARTICIPAÇÃO</w:t>
            </w:r>
          </w:p>
        </w:tc>
      </w:tr>
      <w:tr w:rsidR="00E00F64"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00F64" w:rsidRPr="000B7638" w:rsidRDefault="00E00F6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F64" w:rsidRPr="000B7638" w:rsidRDefault="00E00F6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E00F64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 xml:space="preserve">EM R$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F64" w:rsidRPr="000B7638" w:rsidRDefault="000B76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B943EB">
        <w:trPr>
          <w:trHeight w:val="20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B943EB" w:rsidRPr="000B7638" w:rsidRDefault="00B943E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92253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53" w:rsidRPr="000B7638" w:rsidRDefault="00C92253" w:rsidP="00B943EB">
            <w:pPr>
              <w:spacing w:before="120" w:after="100" w:afterAutospacing="1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INTEGRALIZAÇÃO DO CAPITAL</w:t>
            </w:r>
            <w:r>
              <w:rPr>
                <w:rFonts w:ascii="Arial" w:hAnsi="Arial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53" w:rsidRPr="000B7638" w:rsidRDefault="00C92253" w:rsidP="00B943EB">
            <w:pPr>
              <w:spacing w:before="120" w:after="100" w:afterAutospacing="1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CAPITAL TOTAL</w:t>
            </w:r>
            <w:r>
              <w:rPr>
                <w:rFonts w:ascii="Arial" w:hAnsi="Arial"/>
                <w:sz w:val="18"/>
                <w:szCs w:val="18"/>
              </w:rPr>
              <w:t xml:space="preserve"> (R$)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53" w:rsidRPr="000B7638" w:rsidRDefault="00C92253" w:rsidP="00B943EB">
            <w:pPr>
              <w:spacing w:before="120" w:after="100" w:afterAutospacing="1"/>
              <w:rPr>
                <w:rFonts w:ascii="Arial" w:hAnsi="Arial"/>
                <w:sz w:val="18"/>
                <w:szCs w:val="18"/>
              </w:rPr>
            </w:pPr>
          </w:p>
        </w:tc>
      </w:tr>
      <w:tr w:rsidR="007C5E84" w:rsidRPr="007C5E84"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4" w:rsidRPr="000B7638" w:rsidRDefault="000B7638" w:rsidP="0004054F">
            <w:pPr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DIRETORES E/OU GERENTES</w:t>
            </w: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04054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4" w:rsidRPr="000B7638" w:rsidRDefault="000B7638" w:rsidP="007C5E84">
            <w:pPr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CARGO</w:t>
            </w:r>
          </w:p>
          <w:p w:rsidR="007C5E84" w:rsidRPr="000B7638" w:rsidRDefault="007C5E84" w:rsidP="007C5E84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7C5E84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7C5E84">
            <w:pPr>
              <w:rPr>
                <w:rFonts w:ascii="Arial" w:hAnsi="Arial"/>
                <w:sz w:val="18"/>
                <w:szCs w:val="18"/>
              </w:rPr>
            </w:pPr>
          </w:p>
          <w:p w:rsidR="007C5E84" w:rsidRPr="000B7638" w:rsidRDefault="007C5E84" w:rsidP="007C5E8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F2880" w:rsidRDefault="006F2880">
      <w:pPr>
        <w:jc w:val="both"/>
        <w:rPr>
          <w:rFonts w:ascii="Arial" w:hAnsi="Arial"/>
        </w:rPr>
      </w:pPr>
    </w:p>
    <w:p w:rsidR="001431EE" w:rsidRDefault="001431EE">
      <w:pPr>
        <w:jc w:val="both"/>
        <w:rPr>
          <w:rFonts w:ascii="Arial" w:hAnsi="Arial"/>
        </w:rPr>
      </w:pPr>
    </w:p>
    <w:p w:rsidR="001431EE" w:rsidRDefault="001431EE">
      <w:pPr>
        <w:jc w:val="both"/>
        <w:rPr>
          <w:rFonts w:ascii="Arial" w:hAnsi="Arial"/>
        </w:rPr>
      </w:pPr>
    </w:p>
    <w:tbl>
      <w:tblPr>
        <w:tblW w:w="102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24"/>
        <w:gridCol w:w="129"/>
        <w:gridCol w:w="669"/>
        <w:gridCol w:w="115"/>
        <w:gridCol w:w="1103"/>
        <w:gridCol w:w="466"/>
        <w:gridCol w:w="1257"/>
        <w:gridCol w:w="311"/>
        <w:gridCol w:w="552"/>
        <w:gridCol w:w="233"/>
        <w:gridCol w:w="3149"/>
      </w:tblGrid>
      <w:tr w:rsidR="00193FEE" w:rsidRPr="007C5E84">
        <w:tc>
          <w:tcPr>
            <w:tcW w:w="102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C5E84" w:rsidRDefault="00193FEE">
            <w:pPr>
              <w:jc w:val="both"/>
              <w:rPr>
                <w:rFonts w:ascii="Arial" w:hAnsi="Arial"/>
                <w:b/>
              </w:rPr>
            </w:pPr>
            <w:r w:rsidRPr="007C5E84">
              <w:rPr>
                <w:rFonts w:ascii="Arial" w:hAnsi="Arial"/>
                <w:b/>
              </w:rPr>
              <w:t>0</w:t>
            </w:r>
            <w:r w:rsidR="007C5E84" w:rsidRPr="007C5E84">
              <w:rPr>
                <w:rFonts w:ascii="Arial" w:hAnsi="Arial"/>
                <w:b/>
              </w:rPr>
              <w:t>4</w:t>
            </w:r>
            <w:r w:rsidRPr="007C5E84">
              <w:rPr>
                <w:rFonts w:ascii="Arial" w:hAnsi="Arial"/>
                <w:b/>
              </w:rPr>
              <w:t>. CARACTERIZAÇÃO DO PROJETO</w:t>
            </w:r>
            <w:r w:rsidR="00B943EB">
              <w:rPr>
                <w:rFonts w:ascii="Arial" w:hAnsi="Arial"/>
                <w:b/>
              </w:rPr>
              <w:t xml:space="preserve">                                                                                                  (R$)</w:t>
            </w:r>
          </w:p>
        </w:tc>
      </w:tr>
      <w:tr w:rsidR="00193FEE"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0B7638">
              <w:rPr>
                <w:rFonts w:ascii="Arial" w:hAnsi="Arial"/>
                <w:sz w:val="18"/>
                <w:szCs w:val="18"/>
                <w:lang w:val="en-US"/>
              </w:rPr>
              <w:t>INVEST. FIXO: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  <w:lang w:val="en-US"/>
              </w:rPr>
              <w:t>CAPITAL DE GIRO:</w:t>
            </w:r>
          </w:p>
        </w:tc>
        <w:tc>
          <w:tcPr>
            <w:tcW w:w="4245" w:type="dxa"/>
            <w:gridSpan w:val="4"/>
            <w:tcBorders>
              <w:left w:val="nil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INVEST.TOTAL: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24543">
        <w:tc>
          <w:tcPr>
            <w:tcW w:w="4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0B7638" w:rsidRDefault="000B76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MÃO-DE-OBRA</w:t>
            </w:r>
          </w:p>
        </w:tc>
        <w:tc>
          <w:tcPr>
            <w:tcW w:w="596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4543" w:rsidRPr="000B7638" w:rsidRDefault="000B7638" w:rsidP="00D13BC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HORÁRIO DE FUNCIONAMENTO</w:t>
            </w:r>
          </w:p>
        </w:tc>
      </w:tr>
      <w:tr w:rsidR="00824543">
        <w:tc>
          <w:tcPr>
            <w:tcW w:w="4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0B7638" w:rsidRDefault="000B7638" w:rsidP="00D13BC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Nº DE EMPREGOS</w:t>
            </w:r>
          </w:p>
        </w:tc>
        <w:tc>
          <w:tcPr>
            <w:tcW w:w="596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4543" w:rsidRPr="000B7638" w:rsidRDefault="00824543" w:rsidP="00D13BC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93FEE"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FUTURA: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MATUTINO/VESPERTINO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3FEE" w:rsidRPr="000B7638" w:rsidRDefault="000B7638" w:rsidP="0082454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NOTURNO</w:t>
            </w:r>
          </w:p>
        </w:tc>
      </w:tr>
      <w:tr w:rsidR="00824543">
        <w:tc>
          <w:tcPr>
            <w:tcW w:w="102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0B7638" w:rsidRDefault="000B7638" w:rsidP="0082454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FATURAMENTO/ANUAL</w:t>
            </w:r>
          </w:p>
        </w:tc>
      </w:tr>
      <w:tr w:rsidR="00824543">
        <w:tc>
          <w:tcPr>
            <w:tcW w:w="4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</w:tc>
        <w:tc>
          <w:tcPr>
            <w:tcW w:w="55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0B7638" w:rsidRDefault="000B7638" w:rsidP="0082454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FUTURO:</w:t>
            </w:r>
          </w:p>
          <w:p w:rsidR="00824543" w:rsidRPr="000B7638" w:rsidRDefault="0082454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193FEE">
        <w:tc>
          <w:tcPr>
            <w:tcW w:w="4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RECOLHIMENTO DO ICMS/ANUAL</w:t>
            </w:r>
          </w:p>
        </w:tc>
        <w:tc>
          <w:tcPr>
            <w:tcW w:w="55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PREVISÃO CONSUMO ENERGIA ELÉTRICA (KW/MÊS)</w:t>
            </w:r>
          </w:p>
        </w:tc>
      </w:tr>
      <w:tr w:rsidR="00193FEE"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FUTURO:</w:t>
            </w:r>
          </w:p>
        </w:tc>
        <w:tc>
          <w:tcPr>
            <w:tcW w:w="2353" w:type="dxa"/>
            <w:gridSpan w:val="4"/>
            <w:tcBorders>
              <w:left w:val="nil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</w:tc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FUTURO: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193FEE">
        <w:tc>
          <w:tcPr>
            <w:tcW w:w="102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MERCADO CONSUMIDOR EM %</w:t>
            </w:r>
          </w:p>
        </w:tc>
      </w:tr>
      <w:tr w:rsidR="00193FEE"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ESTADO MS: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FORA DO ESTADO:</w:t>
            </w:r>
          </w:p>
        </w:tc>
        <w:tc>
          <w:tcPr>
            <w:tcW w:w="3934" w:type="dxa"/>
            <w:gridSpan w:val="3"/>
            <w:tcBorders>
              <w:left w:val="nil"/>
              <w:right w:val="single" w:sz="6" w:space="0" w:color="auto"/>
            </w:tcBorders>
          </w:tcPr>
          <w:p w:rsidR="00193FEE" w:rsidRPr="000B7638" w:rsidRDefault="000B763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EXTERIOR:</w:t>
            </w:r>
          </w:p>
          <w:p w:rsidR="00193FEE" w:rsidRPr="000B7638" w:rsidRDefault="00193FE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193FEE">
        <w:tc>
          <w:tcPr>
            <w:tcW w:w="102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0B7638" w:rsidRDefault="000B76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ORIGEM DA MATÉRIA-PRIMA E MATERIAL SECUNDÁRIO EM %</w:t>
            </w:r>
          </w:p>
        </w:tc>
      </w:tr>
      <w:tr w:rsidR="002A6B78"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B78" w:rsidRPr="000B7638" w:rsidRDefault="000B763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ESTADO MS:</w:t>
            </w:r>
          </w:p>
          <w:p w:rsidR="002A6B78" w:rsidRPr="000B7638" w:rsidRDefault="002A6B7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A6B78" w:rsidRPr="000B7638" w:rsidRDefault="002A6B7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B78" w:rsidRPr="000B7638" w:rsidRDefault="000B763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FORA DO ESTADO:</w:t>
            </w:r>
          </w:p>
        </w:tc>
        <w:tc>
          <w:tcPr>
            <w:tcW w:w="3934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A6B78" w:rsidRPr="000B7638" w:rsidRDefault="000B763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EXTERIOR:</w:t>
            </w:r>
          </w:p>
          <w:p w:rsidR="002A6B78" w:rsidRDefault="002A6B7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D451B8" w:rsidRPr="000B7638" w:rsidRDefault="00D451B8" w:rsidP="006F533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C5E84" w:rsidRDefault="007C5E84"/>
    <w:p w:rsidR="007C5E84" w:rsidRDefault="007C5E84"/>
    <w:p w:rsidR="00136462" w:rsidRDefault="00136462"/>
    <w:p w:rsidR="007C5E84" w:rsidRDefault="007C5E84"/>
    <w:p w:rsidR="00D451B8" w:rsidRDefault="00D451B8"/>
    <w:tbl>
      <w:tblPr>
        <w:tblW w:w="102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193FEE">
        <w:tc>
          <w:tcPr>
            <w:tcW w:w="10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FEE" w:rsidRDefault="00193F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Indústrias Similares</w:t>
            </w:r>
          </w:p>
        </w:tc>
      </w:tr>
      <w:tr w:rsidR="00193FEE">
        <w:tc>
          <w:tcPr>
            <w:tcW w:w="10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 w:rsidR="00803FDE">
              <w:rPr>
                <w:rFonts w:ascii="Arial" w:hAnsi="Arial"/>
                <w:sz w:val="2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ssinalar3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97194A">
              <w:rPr>
                <w:rFonts w:ascii="Arial" w:hAnsi="Arial"/>
                <w:sz w:val="28"/>
              </w:rPr>
            </w:r>
            <w:r w:rsidR="0097194A">
              <w:rPr>
                <w:rFonts w:ascii="Arial" w:hAnsi="Arial"/>
                <w:sz w:val="28"/>
              </w:rPr>
              <w:fldChar w:fldCharType="separate"/>
            </w:r>
            <w:r w:rsidR="00803FDE">
              <w:rPr>
                <w:rFonts w:ascii="Arial" w:hAnsi="Arial"/>
                <w:sz w:val="28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Inexistente no Estado</w:t>
            </w: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 w:rsidR="00803FDE">
              <w:rPr>
                <w:rFonts w:ascii="Arial" w:hAnsi="Arial"/>
                <w:sz w:val="28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ssinalar4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97194A">
              <w:rPr>
                <w:rFonts w:ascii="Arial" w:hAnsi="Arial"/>
                <w:sz w:val="28"/>
              </w:rPr>
            </w:r>
            <w:r w:rsidR="0097194A">
              <w:rPr>
                <w:rFonts w:ascii="Arial" w:hAnsi="Arial"/>
                <w:sz w:val="28"/>
              </w:rPr>
              <w:fldChar w:fldCharType="separate"/>
            </w:r>
            <w:r w:rsidR="00803FDE">
              <w:rPr>
                <w:rFonts w:ascii="Arial" w:hAnsi="Arial"/>
                <w:sz w:val="28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Inexistente no Local</w:t>
            </w: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 w:rsidR="00803FDE">
              <w:rPr>
                <w:rFonts w:ascii="Arial" w:hAnsi="Arial"/>
                <w:sz w:val="2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ssinalar5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97194A">
              <w:rPr>
                <w:rFonts w:ascii="Arial" w:hAnsi="Arial"/>
                <w:sz w:val="28"/>
              </w:rPr>
            </w:r>
            <w:r w:rsidR="0097194A">
              <w:rPr>
                <w:rFonts w:ascii="Arial" w:hAnsi="Arial"/>
                <w:sz w:val="28"/>
              </w:rPr>
              <w:fldChar w:fldCharType="separate"/>
            </w:r>
            <w:r w:rsidR="00803FDE">
              <w:rPr>
                <w:rFonts w:ascii="Arial" w:hAnsi="Arial"/>
                <w:sz w:val="28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Existente no Estado, porém com oferta insuficiente</w:t>
            </w: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 w:rsidR="00803FDE">
              <w:rPr>
                <w:rFonts w:ascii="Arial" w:hAnsi="Arial"/>
                <w:sz w:val="28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ssinalar6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97194A">
              <w:rPr>
                <w:rFonts w:ascii="Arial" w:hAnsi="Arial"/>
                <w:sz w:val="28"/>
              </w:rPr>
            </w:r>
            <w:r w:rsidR="0097194A">
              <w:rPr>
                <w:rFonts w:ascii="Arial" w:hAnsi="Arial"/>
                <w:sz w:val="28"/>
              </w:rPr>
              <w:fldChar w:fldCharType="separate"/>
            </w:r>
            <w:r w:rsidR="00803FDE">
              <w:rPr>
                <w:rFonts w:ascii="Arial" w:hAnsi="Arial"/>
                <w:sz w:val="28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Existente no local, porém com oferta insuficiente</w:t>
            </w: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  <w:p w:rsidR="00193FEE" w:rsidRDefault="00193FEE">
            <w:pPr>
              <w:jc w:val="both"/>
              <w:rPr>
                <w:rFonts w:ascii="Arial" w:hAnsi="Arial"/>
              </w:rPr>
            </w:pPr>
          </w:p>
        </w:tc>
      </w:tr>
    </w:tbl>
    <w:p w:rsidR="00193FEE" w:rsidRDefault="00193FEE">
      <w:pPr>
        <w:ind w:right="-858" w:hanging="567"/>
        <w:jc w:val="both"/>
        <w:rPr>
          <w:rFonts w:ascii="Arial" w:hAnsi="Arial"/>
          <w:sz w:val="18"/>
        </w:rPr>
      </w:pPr>
    </w:p>
    <w:p w:rsidR="00EC15B2" w:rsidRDefault="00EC15B2" w:rsidP="00EC15B2">
      <w:pPr>
        <w:ind w:right="-858" w:hanging="567"/>
        <w:jc w:val="both"/>
        <w:rPr>
          <w:rFonts w:ascii="Arial" w:hAnsi="Arial"/>
          <w:sz w:val="18"/>
        </w:rPr>
      </w:pPr>
    </w:p>
    <w:p w:rsidR="00D451B8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  <w:r w:rsidRPr="00F6109D">
        <w:rPr>
          <w:rFonts w:ascii="Arial" w:hAnsi="Arial"/>
          <w:b/>
          <w:color w:val="4F6228" w:themeColor="accent3" w:themeShade="80"/>
        </w:rPr>
        <w:t xml:space="preserve">05. </w:t>
      </w:r>
      <w:r w:rsidR="007304F3">
        <w:rPr>
          <w:rFonts w:ascii="Arial" w:hAnsi="Arial"/>
          <w:b/>
          <w:color w:val="4F6228" w:themeColor="accent3" w:themeShade="80"/>
        </w:rPr>
        <w:t>BREVE HISTÓRICO DO GRUPO EMPREENDEDOR, INFORMAÇÕES DETALHADAS</w:t>
      </w:r>
      <w:r w:rsidRPr="00F6109D">
        <w:rPr>
          <w:rFonts w:ascii="Arial" w:hAnsi="Arial"/>
          <w:b/>
          <w:color w:val="4F6228" w:themeColor="accent3" w:themeShade="80"/>
        </w:rPr>
        <w:t xml:space="preserve"> DO PROJETO</w:t>
      </w:r>
      <w:r w:rsidR="007304F3">
        <w:rPr>
          <w:rFonts w:ascii="Arial" w:hAnsi="Arial"/>
          <w:b/>
          <w:color w:val="4F6228" w:themeColor="accent3" w:themeShade="80"/>
        </w:rPr>
        <w:t xml:space="preserve"> E BENEFÍCIOS FISCAIS PRETENDIDOS</w:t>
      </w:r>
      <w:r w:rsidRPr="00F6109D">
        <w:rPr>
          <w:rFonts w:ascii="Arial" w:hAnsi="Arial"/>
          <w:b/>
          <w:color w:val="4F6228" w:themeColor="accent3" w:themeShade="80"/>
        </w:rPr>
        <w:t xml:space="preserve">: 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  <w:sz w:val="16"/>
        </w:rPr>
      </w:pPr>
      <w:r w:rsidRPr="00F6109D">
        <w:rPr>
          <w:rFonts w:ascii="Arial" w:hAnsi="Arial"/>
          <w:b/>
          <w:color w:val="4F6228" w:themeColor="accent3" w:themeShade="80"/>
          <w:sz w:val="16"/>
        </w:rPr>
        <w:t xml:space="preserve">Obs 1. Caso o espaço não seja suficiente, usar folha à parte; 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FF0000"/>
          <w:sz w:val="16"/>
        </w:rPr>
      </w:pPr>
      <w:r w:rsidRPr="00F6109D">
        <w:rPr>
          <w:rFonts w:ascii="Arial" w:hAnsi="Arial"/>
          <w:b/>
          <w:color w:val="FF0000"/>
          <w:sz w:val="16"/>
        </w:rPr>
        <w:t>Obs 2. Caso se trate de projeto de ampliação, informar os dados atuais e futuros – após a ampliação)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  <w:sz w:val="16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  <w:sz w:val="16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  <w:r w:rsidRPr="00F6109D">
        <w:rPr>
          <w:rFonts w:ascii="Arial" w:hAnsi="Arial"/>
          <w:b/>
          <w:color w:val="4F6228" w:themeColor="accent3" w:themeShade="80"/>
        </w:rPr>
        <w:t>1 - Localização do empreendimento: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Endereço (caso já houver), Cidade/MS (informar se a sede será própria ou alugada);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2D5E1C" w:rsidRPr="00F6109D" w:rsidRDefault="002D5E1C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  <w:r w:rsidRPr="00F6109D">
        <w:rPr>
          <w:rFonts w:ascii="Arial" w:hAnsi="Arial"/>
          <w:b/>
          <w:color w:val="4F6228" w:themeColor="accent3" w:themeShade="80"/>
        </w:rPr>
        <w:t>2 - Área necessária (em m²):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Construída: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Terreno: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2D5E1C" w:rsidRPr="00F6109D" w:rsidRDefault="002D5E1C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  <w:r w:rsidRPr="00F6109D">
        <w:rPr>
          <w:rFonts w:ascii="Arial" w:hAnsi="Arial"/>
          <w:b/>
          <w:color w:val="4F6228" w:themeColor="accent3" w:themeShade="80"/>
        </w:rPr>
        <w:t>3 - Investimentos previstos (em R$):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Construções e instalações: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Máquinas e equipamentos: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Outros (a serem detalhados):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Total de investimentos fixos: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Capital de giro: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2D5E1C" w:rsidRPr="00F6109D" w:rsidRDefault="002D5E1C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  <w:r w:rsidRPr="00F6109D">
        <w:rPr>
          <w:rFonts w:ascii="Arial" w:hAnsi="Arial"/>
          <w:b/>
          <w:color w:val="4F6228" w:themeColor="accent3" w:themeShade="80"/>
        </w:rPr>
        <w:t>4 - Principais matérias-primas e origem:</w:t>
      </w:r>
    </w:p>
    <w:p w:rsidR="00EC15B2" w:rsidRPr="00F6109D" w:rsidRDefault="00EC15B2" w:rsidP="002D5E1C">
      <w:pPr>
        <w:pStyle w:val="PargrafodaLista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Origem nacional:</w:t>
      </w:r>
      <w:r w:rsidR="002D5E1C" w:rsidRPr="00F6109D">
        <w:rPr>
          <w:rFonts w:ascii="Arial" w:hAnsi="Arial"/>
          <w:color w:val="4F6228" w:themeColor="accent3" w:themeShade="80"/>
        </w:rPr>
        <w:t xml:space="preserve"> </w:t>
      </w:r>
      <w:r w:rsidRPr="00F6109D">
        <w:rPr>
          <w:rFonts w:ascii="Arial" w:hAnsi="Arial"/>
          <w:color w:val="4F6228" w:themeColor="accent3" w:themeShade="80"/>
        </w:rPr>
        <w:t>descrição das principais matérias-primas usadas no processo industrial com origem nacional;</w:t>
      </w:r>
    </w:p>
    <w:p w:rsidR="002D5E1C" w:rsidRPr="00F6109D" w:rsidRDefault="002D5E1C" w:rsidP="002D5E1C">
      <w:pPr>
        <w:pStyle w:val="PargrafodaLista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Origem i</w:t>
      </w:r>
      <w:r w:rsidR="00EC15B2" w:rsidRPr="00F6109D">
        <w:rPr>
          <w:rFonts w:ascii="Arial" w:hAnsi="Arial"/>
          <w:color w:val="4F6228" w:themeColor="accent3" w:themeShade="80"/>
        </w:rPr>
        <w:t>mportada:</w:t>
      </w:r>
      <w:r w:rsidRPr="00F6109D">
        <w:rPr>
          <w:rFonts w:ascii="Arial" w:hAnsi="Arial"/>
          <w:color w:val="4F6228" w:themeColor="accent3" w:themeShade="80"/>
        </w:rPr>
        <w:t xml:space="preserve"> descrição das principais matérias-primas usadas no processo industrial com origem importada, contendo obrigatoriamente pelo menos os 4 primeiros dígitos do Código NCM de cada uma;</w:t>
      </w:r>
    </w:p>
    <w:p w:rsidR="00EC15B2" w:rsidRPr="00F6109D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</w:p>
    <w:p w:rsidR="002D5E1C" w:rsidRPr="00F6109D" w:rsidRDefault="002D5E1C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</w:p>
    <w:p w:rsidR="00EC15B2" w:rsidRPr="00F6109D" w:rsidRDefault="00E65AC3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  <w:r>
        <w:rPr>
          <w:rFonts w:ascii="Arial" w:hAnsi="Arial"/>
          <w:b/>
          <w:color w:val="4F6228" w:themeColor="accent3" w:themeShade="80"/>
        </w:rPr>
        <w:lastRenderedPageBreak/>
        <w:t>5</w:t>
      </w:r>
      <w:r w:rsidR="002D5E1C" w:rsidRPr="00F6109D">
        <w:rPr>
          <w:rFonts w:ascii="Arial" w:hAnsi="Arial"/>
          <w:b/>
          <w:color w:val="4F6228" w:themeColor="accent3" w:themeShade="80"/>
        </w:rPr>
        <w:t xml:space="preserve"> </w:t>
      </w:r>
      <w:r w:rsidR="005E3244" w:rsidRPr="00F6109D">
        <w:rPr>
          <w:rFonts w:ascii="Arial" w:hAnsi="Arial"/>
          <w:b/>
          <w:color w:val="4F6228" w:themeColor="accent3" w:themeShade="80"/>
        </w:rPr>
        <w:t xml:space="preserve">- </w:t>
      </w:r>
      <w:r w:rsidR="002D5E1C" w:rsidRPr="00F6109D">
        <w:rPr>
          <w:rFonts w:ascii="Arial" w:hAnsi="Arial"/>
          <w:b/>
          <w:color w:val="4F6228" w:themeColor="accent3" w:themeShade="80"/>
        </w:rPr>
        <w:t>Principais produtos industrializados:</w:t>
      </w:r>
    </w:p>
    <w:p w:rsidR="002D5E1C" w:rsidRPr="00F6109D" w:rsidRDefault="002D5E1C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Informar de forma sucinta quais serão os principais produtos fabricados pela empresa no Estado;</w:t>
      </w:r>
    </w:p>
    <w:p w:rsidR="005E3244" w:rsidRPr="00F6109D" w:rsidRDefault="005E324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</w:p>
    <w:p w:rsidR="00EC15B2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</w:p>
    <w:p w:rsidR="00E65AC3" w:rsidRPr="00F6109D" w:rsidRDefault="00E65AC3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</w:p>
    <w:p w:rsidR="005E3244" w:rsidRPr="00F6109D" w:rsidRDefault="00E65AC3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  <w:r>
        <w:rPr>
          <w:rFonts w:ascii="Arial" w:hAnsi="Arial"/>
          <w:b/>
          <w:color w:val="4F6228" w:themeColor="accent3" w:themeShade="80"/>
        </w:rPr>
        <w:t>6</w:t>
      </w:r>
      <w:r w:rsidR="005E3244" w:rsidRPr="00F6109D">
        <w:rPr>
          <w:rFonts w:ascii="Arial" w:hAnsi="Arial"/>
          <w:b/>
          <w:color w:val="4F6228" w:themeColor="accent3" w:themeShade="80"/>
        </w:rPr>
        <w:t xml:space="preserve"> - Capacidade da unidade industrial:</w:t>
      </w:r>
    </w:p>
    <w:p w:rsidR="005E3244" w:rsidRPr="00F6109D" w:rsidRDefault="005E324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Informar aqui a produção estimada mensal ou anual da unidade instalada no Estado;</w:t>
      </w:r>
    </w:p>
    <w:p w:rsidR="005E3244" w:rsidRPr="00F6109D" w:rsidRDefault="005E324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</w:p>
    <w:p w:rsidR="005E3244" w:rsidRPr="00F6109D" w:rsidRDefault="00E65AC3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  <w:r>
        <w:rPr>
          <w:rFonts w:ascii="Arial" w:hAnsi="Arial"/>
          <w:b/>
          <w:color w:val="4F6228" w:themeColor="accent3" w:themeShade="80"/>
        </w:rPr>
        <w:t>7</w:t>
      </w:r>
      <w:r w:rsidR="005E3244" w:rsidRPr="00F6109D">
        <w:rPr>
          <w:rFonts w:ascii="Arial" w:hAnsi="Arial"/>
          <w:b/>
          <w:color w:val="4F6228" w:themeColor="accent3" w:themeShade="80"/>
        </w:rPr>
        <w:t xml:space="preserve"> - Faturamento anual previsto: (em R$)</w:t>
      </w:r>
    </w:p>
    <w:p w:rsidR="005E3244" w:rsidRPr="00F6109D" w:rsidRDefault="005E324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Previsão de valor a ser faturado pela unidade a ser instalada no Estado;</w:t>
      </w:r>
    </w:p>
    <w:p w:rsidR="005E3244" w:rsidRPr="00F6109D" w:rsidRDefault="005E324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</w:p>
    <w:p w:rsidR="00AB5414" w:rsidRPr="00F6109D" w:rsidRDefault="00AB5414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4F6228" w:themeColor="accent3" w:themeShade="80"/>
        </w:rPr>
      </w:pPr>
    </w:p>
    <w:p w:rsidR="005E3244" w:rsidRPr="00F6109D" w:rsidRDefault="00E65AC3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4F6228" w:themeColor="accent3" w:themeShade="80"/>
        </w:rPr>
      </w:pPr>
      <w:r>
        <w:rPr>
          <w:rFonts w:ascii="Arial" w:hAnsi="Arial"/>
          <w:b/>
          <w:color w:val="4F6228" w:themeColor="accent3" w:themeShade="80"/>
        </w:rPr>
        <w:t>8</w:t>
      </w:r>
      <w:r w:rsidR="005E3244" w:rsidRPr="00F6109D">
        <w:rPr>
          <w:rFonts w:ascii="Arial" w:hAnsi="Arial"/>
          <w:b/>
          <w:color w:val="4F6228" w:themeColor="accent3" w:themeShade="80"/>
        </w:rPr>
        <w:t xml:space="preserve"> - Geração de empregos:</w:t>
      </w:r>
    </w:p>
    <w:p w:rsidR="005E3244" w:rsidRPr="00F6109D" w:rsidRDefault="005E3244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Informar o número de empregos diretos e indiretos a serem gerados pela unidade no Estado</w:t>
      </w:r>
      <w:r w:rsidR="00AB5414" w:rsidRPr="00F6109D">
        <w:rPr>
          <w:rFonts w:ascii="Arial" w:hAnsi="Arial"/>
          <w:color w:val="4F6228" w:themeColor="accent3" w:themeShade="80"/>
        </w:rPr>
        <w:t>;</w:t>
      </w:r>
    </w:p>
    <w:p w:rsidR="00AB5414" w:rsidRPr="00F6109D" w:rsidRDefault="00AB5414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AB5414" w:rsidRPr="00F6109D" w:rsidRDefault="00AB5414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</w:p>
    <w:p w:rsidR="00AB5414" w:rsidRPr="00F6109D" w:rsidRDefault="00E65AC3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</w:rPr>
      </w:pPr>
      <w:r>
        <w:rPr>
          <w:rFonts w:ascii="Arial" w:hAnsi="Arial"/>
          <w:b/>
          <w:color w:val="4F6228" w:themeColor="accent3" w:themeShade="80"/>
        </w:rPr>
        <w:t>9</w:t>
      </w:r>
      <w:r w:rsidR="00AB5414" w:rsidRPr="00F6109D">
        <w:rPr>
          <w:rFonts w:ascii="Arial" w:hAnsi="Arial"/>
          <w:b/>
          <w:color w:val="4F6228" w:themeColor="accent3" w:themeShade="80"/>
        </w:rPr>
        <w:t xml:space="preserve"> - Prazo de implantação previsto:</w:t>
      </w:r>
    </w:p>
    <w:p w:rsidR="00AB5414" w:rsidRPr="00F6109D" w:rsidRDefault="00AB5414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Início: mês e ano;</w:t>
      </w:r>
    </w:p>
    <w:p w:rsidR="00AB5414" w:rsidRPr="00F6109D" w:rsidRDefault="00AB5414" w:rsidP="005E3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4F6228" w:themeColor="accent3" w:themeShade="80"/>
        </w:rPr>
      </w:pPr>
      <w:r w:rsidRPr="00F6109D">
        <w:rPr>
          <w:rFonts w:ascii="Arial" w:hAnsi="Arial"/>
          <w:color w:val="4F6228" w:themeColor="accent3" w:themeShade="80"/>
        </w:rPr>
        <w:t>Término: mês e ano;</w:t>
      </w:r>
    </w:p>
    <w:p w:rsidR="00EC15B2" w:rsidRPr="00F6109D" w:rsidRDefault="00AB5414" w:rsidP="00AB54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4F6228" w:themeColor="accent3" w:themeShade="80"/>
          <w:sz w:val="16"/>
        </w:rPr>
      </w:pPr>
      <w:r w:rsidRPr="00F6109D">
        <w:rPr>
          <w:rFonts w:ascii="Arial" w:hAnsi="Arial"/>
          <w:color w:val="4F6228" w:themeColor="accent3" w:themeShade="80"/>
        </w:rPr>
        <w:t>Início das operações no Estado: mês e ano.</w:t>
      </w:r>
    </w:p>
    <w:p w:rsidR="00EC15B2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</w:t>
      </w:r>
    </w:p>
    <w:p w:rsidR="00D451B8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Local e Data</w:t>
      </w:r>
    </w:p>
    <w:p w:rsidR="00D451B8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</w:p>
    <w:p w:rsidR="00D451B8" w:rsidRPr="006F2880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22"/>
        </w:rPr>
      </w:pPr>
    </w:p>
    <w:p w:rsidR="00D451B8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_____________________</w:t>
      </w:r>
    </w:p>
    <w:p w:rsidR="00D451B8" w:rsidRDefault="00D451B8" w:rsidP="00D451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 w:hanging="567"/>
        <w:jc w:val="center"/>
        <w:rPr>
          <w:rFonts w:ascii="Arial" w:hAnsi="Arial"/>
          <w:b/>
          <w:sz w:val="16"/>
        </w:rPr>
      </w:pPr>
      <w:r>
        <w:rPr>
          <w:rFonts w:ascii="Arial" w:hAnsi="Arial"/>
          <w:sz w:val="18"/>
        </w:rPr>
        <w:t>Assinatura</w:t>
      </w: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D451B8" w:rsidRDefault="00D451B8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EC15B2" w:rsidRDefault="00EC15B2" w:rsidP="00EC15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EC15B2" w:rsidRDefault="00EC15B2">
      <w:pPr>
        <w:ind w:right="-858" w:hanging="567"/>
        <w:jc w:val="both"/>
        <w:rPr>
          <w:rFonts w:ascii="Arial" w:hAnsi="Arial"/>
          <w:sz w:val="18"/>
        </w:rPr>
      </w:pPr>
    </w:p>
    <w:p w:rsidR="007C37A3" w:rsidRDefault="007C37A3" w:rsidP="007C37A3"/>
    <w:p w:rsidR="00D451B8" w:rsidRDefault="00D451B8" w:rsidP="007C37A3"/>
    <w:p w:rsidR="0097194A" w:rsidRDefault="0097194A" w:rsidP="007C37A3"/>
    <w:p w:rsidR="0097194A" w:rsidRDefault="0097194A" w:rsidP="007C37A3"/>
    <w:p w:rsidR="0097194A" w:rsidRDefault="0097194A" w:rsidP="007C37A3">
      <w:bookmarkStart w:id="6" w:name="_GoBack"/>
      <w:bookmarkEnd w:id="6"/>
    </w:p>
    <w:p w:rsidR="00776C88" w:rsidRDefault="00776C88" w:rsidP="007C37A3"/>
    <w:p w:rsidR="00776C88" w:rsidRDefault="00776C88" w:rsidP="007C37A3"/>
    <w:p w:rsidR="00D451B8" w:rsidRDefault="00D451B8" w:rsidP="007C37A3"/>
    <w:p w:rsidR="007C37A3" w:rsidRDefault="007C37A3" w:rsidP="007C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8" w:hanging="709"/>
        <w:jc w:val="center"/>
        <w:rPr>
          <w:rFonts w:ascii="Arial" w:hAnsi="Arial"/>
        </w:rPr>
      </w:pPr>
      <w:r>
        <w:rPr>
          <w:sz w:val="28"/>
        </w:rPr>
        <w:lastRenderedPageBreak/>
        <w:t>INSTRUÇÕES PARA PREENCHIMENTO</w:t>
      </w:r>
    </w:p>
    <w:p w:rsidR="007C37A3" w:rsidRDefault="007C37A3" w:rsidP="007C37A3">
      <w:pPr>
        <w:ind w:right="-858"/>
        <w:rPr>
          <w:sz w:val="32"/>
        </w:rPr>
      </w:pPr>
    </w:p>
    <w:p w:rsidR="007C37A3" w:rsidRPr="00EF675D" w:rsidRDefault="007C37A3" w:rsidP="007C37A3">
      <w:pPr>
        <w:ind w:right="-7"/>
        <w:jc w:val="both"/>
        <w:rPr>
          <w:sz w:val="24"/>
          <w:szCs w:val="24"/>
          <w:u w:val="single"/>
        </w:rPr>
      </w:pPr>
      <w:r w:rsidRPr="00EF675D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NSTRUÇÕES GERAI</w:t>
      </w:r>
      <w:r w:rsidRPr="00EF675D">
        <w:rPr>
          <w:sz w:val="24"/>
          <w:szCs w:val="24"/>
          <w:u w:val="single"/>
        </w:rPr>
        <w:t>S</w:t>
      </w:r>
    </w:p>
    <w:p w:rsidR="007C37A3" w:rsidRDefault="007C37A3" w:rsidP="007C37A3">
      <w:pPr>
        <w:ind w:right="-7"/>
        <w:jc w:val="both"/>
        <w:rPr>
          <w:sz w:val="26"/>
        </w:rPr>
      </w:pPr>
    </w:p>
    <w:p w:rsidR="007C37A3" w:rsidRDefault="007C37A3" w:rsidP="007C37A3">
      <w:pPr>
        <w:numPr>
          <w:ilvl w:val="0"/>
          <w:numId w:val="1"/>
        </w:numPr>
        <w:ind w:right="-7"/>
        <w:jc w:val="both"/>
        <w:rPr>
          <w:sz w:val="26"/>
        </w:rPr>
      </w:pPr>
      <w:r>
        <w:rPr>
          <w:sz w:val="26"/>
        </w:rPr>
        <w:t>O documento não poderá conter rasuras ou borrões;</w:t>
      </w:r>
    </w:p>
    <w:p w:rsidR="007C37A3" w:rsidRDefault="007C37A3" w:rsidP="007C37A3">
      <w:pPr>
        <w:ind w:right="-7"/>
        <w:jc w:val="both"/>
        <w:rPr>
          <w:sz w:val="26"/>
        </w:rPr>
      </w:pPr>
    </w:p>
    <w:p w:rsidR="007C37A3" w:rsidRDefault="007C37A3" w:rsidP="007C37A3">
      <w:pPr>
        <w:numPr>
          <w:ilvl w:val="0"/>
          <w:numId w:val="1"/>
        </w:numPr>
        <w:ind w:right="-7"/>
        <w:jc w:val="both"/>
        <w:rPr>
          <w:sz w:val="26"/>
        </w:rPr>
      </w:pPr>
      <w:r>
        <w:rPr>
          <w:sz w:val="26"/>
        </w:rPr>
        <w:t>Os campos não utilizados deverão permanecer em branco.</w:t>
      </w:r>
    </w:p>
    <w:p w:rsidR="007C37A3" w:rsidRDefault="007C37A3" w:rsidP="007C37A3">
      <w:pPr>
        <w:ind w:right="-858" w:hanging="709"/>
        <w:jc w:val="both"/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Pr="00EF675D" w:rsidRDefault="007C37A3" w:rsidP="007C37A3">
      <w:pPr>
        <w:ind w:right="-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DOCUMENTOS NECESSÁRIOS</w:t>
      </w: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Contrato Social e Última Alteração (cópia autenticada)</w:t>
      </w:r>
      <w:r w:rsidR="00F25BF9">
        <w:rPr>
          <w:sz w:val="26"/>
        </w:rPr>
        <w:t>;</w:t>
      </w:r>
    </w:p>
    <w:p w:rsidR="00F5453E" w:rsidRPr="00F5453E" w:rsidRDefault="00F5453E" w:rsidP="00F5453E">
      <w:pPr>
        <w:ind w:right="-6"/>
        <w:jc w:val="both"/>
        <w:rPr>
          <w:sz w:val="26"/>
        </w:rPr>
      </w:pPr>
    </w:p>
    <w:p w:rsidR="007C37A3" w:rsidRDefault="007C37A3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Estatuto Social e Ata Eleição Diretoria (cópia autenticada)</w:t>
      </w:r>
      <w:r w:rsidR="00F25BF9">
        <w:rPr>
          <w:sz w:val="26"/>
        </w:rPr>
        <w:t>;</w:t>
      </w:r>
    </w:p>
    <w:p w:rsidR="00F5453E" w:rsidRPr="00F5453E" w:rsidRDefault="00F5453E" w:rsidP="00F5453E">
      <w:pPr>
        <w:ind w:right="-6"/>
        <w:jc w:val="both"/>
        <w:rPr>
          <w:sz w:val="26"/>
        </w:rPr>
      </w:pPr>
    </w:p>
    <w:p w:rsidR="00F5453E" w:rsidRDefault="00F5453E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CNPJ/MF</w:t>
      </w:r>
      <w:r w:rsidR="00F25BF9">
        <w:rPr>
          <w:sz w:val="26"/>
        </w:rPr>
        <w:t>;</w:t>
      </w:r>
    </w:p>
    <w:p w:rsidR="00F5453E" w:rsidRPr="00F5453E" w:rsidRDefault="00F5453E" w:rsidP="00F5453E">
      <w:pPr>
        <w:ind w:right="-6"/>
        <w:jc w:val="both"/>
        <w:rPr>
          <w:sz w:val="26"/>
        </w:rPr>
      </w:pPr>
    </w:p>
    <w:p w:rsidR="00F5453E" w:rsidRDefault="00F5453E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IE</w:t>
      </w:r>
      <w:r w:rsidR="00F25BF9">
        <w:rPr>
          <w:sz w:val="26"/>
        </w:rPr>
        <w:t>;</w:t>
      </w:r>
    </w:p>
    <w:p w:rsidR="00F5453E" w:rsidRPr="00F5453E" w:rsidRDefault="00F5453E" w:rsidP="00F5453E">
      <w:pPr>
        <w:ind w:right="-6"/>
        <w:jc w:val="both"/>
        <w:rPr>
          <w:sz w:val="26"/>
        </w:rPr>
      </w:pPr>
    </w:p>
    <w:p w:rsidR="00F5453E" w:rsidRDefault="00F5453E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 xml:space="preserve">Certidões </w:t>
      </w:r>
      <w:r w:rsidR="00C8355C">
        <w:rPr>
          <w:sz w:val="26"/>
        </w:rPr>
        <w:t>Negativas da empresa:</w:t>
      </w:r>
      <w:r w:rsidRPr="00F5453E">
        <w:rPr>
          <w:sz w:val="26"/>
        </w:rPr>
        <w:t xml:space="preserve"> RF, INSS, FGTS</w:t>
      </w:r>
      <w:r w:rsidR="00F25BF9">
        <w:rPr>
          <w:sz w:val="26"/>
        </w:rPr>
        <w:t>;</w:t>
      </w:r>
    </w:p>
    <w:p w:rsidR="00C8355C" w:rsidRDefault="00C8355C" w:rsidP="00C8355C">
      <w:pPr>
        <w:pStyle w:val="PargrafodaLista"/>
        <w:rPr>
          <w:sz w:val="26"/>
        </w:rPr>
      </w:pPr>
    </w:p>
    <w:p w:rsidR="00C8355C" w:rsidRDefault="00C8355C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>
        <w:rPr>
          <w:sz w:val="26"/>
        </w:rPr>
        <w:t>Certidões Negativas do empresário (Fazendas Públicas da união, do Estado e do Município de localização - Art. 33 Lei Complementar 093/2001)</w:t>
      </w:r>
    </w:p>
    <w:p w:rsidR="008D035A" w:rsidRDefault="008D035A" w:rsidP="008D035A">
      <w:pPr>
        <w:ind w:right="-6"/>
        <w:jc w:val="both"/>
        <w:rPr>
          <w:sz w:val="26"/>
        </w:rPr>
      </w:pPr>
    </w:p>
    <w:p w:rsidR="008D035A" w:rsidRDefault="008D035A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>
        <w:rPr>
          <w:sz w:val="26"/>
        </w:rPr>
        <w:t>Documentos Pessoais dos Sócios/Diretores (cópia)</w:t>
      </w:r>
      <w:r w:rsidR="00F25BF9">
        <w:rPr>
          <w:sz w:val="26"/>
        </w:rPr>
        <w:t>;</w:t>
      </w:r>
    </w:p>
    <w:p w:rsidR="00F25BF9" w:rsidRDefault="00F25BF9" w:rsidP="00F25BF9">
      <w:pPr>
        <w:ind w:right="-6"/>
        <w:jc w:val="both"/>
        <w:rPr>
          <w:sz w:val="26"/>
        </w:rPr>
      </w:pPr>
    </w:p>
    <w:p w:rsidR="00F25BF9" w:rsidRPr="00F5453E" w:rsidRDefault="00F25BF9" w:rsidP="00F5453E">
      <w:pPr>
        <w:numPr>
          <w:ilvl w:val="0"/>
          <w:numId w:val="1"/>
        </w:numPr>
        <w:ind w:left="284" w:right="-6" w:hanging="284"/>
        <w:jc w:val="both"/>
        <w:rPr>
          <w:sz w:val="26"/>
        </w:rPr>
      </w:pPr>
      <w:r>
        <w:rPr>
          <w:sz w:val="26"/>
        </w:rPr>
        <w:t>Declaração, com firma reconhecida, do representante da Empresa, onde se comprometa a realizar, anualmente, a destinação dos recursos de que trata o § 2º do Art. 4º da Lei Complementar nº 093, de 05/11/2001.</w:t>
      </w:r>
      <w:r w:rsidR="009A3CE8">
        <w:rPr>
          <w:sz w:val="26"/>
        </w:rPr>
        <w:t xml:space="preserve"> (Modelo em Anexo).</w:t>
      </w:r>
    </w:p>
    <w:p w:rsidR="007C37A3" w:rsidRPr="00F5453E" w:rsidRDefault="007C37A3" w:rsidP="00F5453E">
      <w:pPr>
        <w:ind w:right="-7"/>
        <w:jc w:val="both"/>
        <w:rPr>
          <w:sz w:val="26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7C37A3" w:rsidRDefault="007C37A3">
      <w:pPr>
        <w:rPr>
          <w:rFonts w:ascii="Arial" w:hAnsi="Arial"/>
        </w:rPr>
      </w:pPr>
    </w:p>
    <w:p w:rsidR="009A3CE8" w:rsidRPr="009A3CE8" w:rsidRDefault="009A3CE8" w:rsidP="00EF675D">
      <w:pPr>
        <w:ind w:right="-858"/>
        <w:jc w:val="both"/>
        <w:rPr>
          <w:rFonts w:ascii="Arial" w:hAnsi="Arial"/>
          <w:b/>
          <w:sz w:val="24"/>
          <w:szCs w:val="24"/>
        </w:rPr>
      </w:pPr>
      <w:r w:rsidRPr="009A3CE8">
        <w:rPr>
          <w:rFonts w:ascii="Arial" w:hAnsi="Arial"/>
          <w:b/>
          <w:sz w:val="24"/>
          <w:szCs w:val="24"/>
        </w:rPr>
        <w:lastRenderedPageBreak/>
        <w:t>MODELO DE DECLARAÇÃO DO FEINAD</w:t>
      </w: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 w:rsidRPr="009A3CE8">
        <w:rPr>
          <w:rFonts w:eastAsiaTheme="minorHAnsi"/>
          <w:b/>
          <w:sz w:val="32"/>
          <w:szCs w:val="32"/>
          <w:lang w:eastAsia="en-US"/>
        </w:rPr>
        <w:t>DECLARAÇÃO</w:t>
      </w: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 xml:space="preserve">Declaro que a empresa </w:t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  <w:t>______________________________________, CNPJ nº ____________, com sede na Rua _______________, nº _______, Bairro ___________, na cidade de ______________, neste ato representada por seu representante legal, Sr (a) ___________________, RG nº _____________, CPF nº ________________, se compromete a destinar anualmente, até o dia 30 de dezembro, ao Fundo Estadual para Infância e Adolescência – FEINAD/MS, parte do Imposto de Renda, conforme Artigo 4º, § 2ª da Lei  Complementar nº 093, de 05 de novembro de 2001, e comprovar sua destinação anualmente junto ao Conselho de Desenvolvimento do Estado – CDI/MS, conforme Artigo 18, § Único, sob pena de suspensão ou cancelamento dos benefícios concedidos.</w:t>
      </w: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 xml:space="preserve">_________________, _______ de ________________ </w:t>
      </w:r>
      <w:r>
        <w:rPr>
          <w:rFonts w:eastAsiaTheme="minorHAnsi"/>
          <w:sz w:val="24"/>
          <w:szCs w:val="24"/>
          <w:lang w:eastAsia="en-US"/>
        </w:rPr>
        <w:t>2015</w:t>
      </w:r>
      <w:r w:rsidRPr="009A3CE8">
        <w:rPr>
          <w:rFonts w:eastAsiaTheme="minorHAnsi"/>
          <w:sz w:val="24"/>
          <w:szCs w:val="24"/>
          <w:lang w:eastAsia="en-US"/>
        </w:rPr>
        <w:t>.</w:t>
      </w: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  <w:t>_______________________________</w:t>
      </w:r>
    </w:p>
    <w:p w:rsidR="009A3CE8" w:rsidRPr="009A3CE8" w:rsidRDefault="009A3CE8" w:rsidP="009A3CE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  <w:t xml:space="preserve">         (Assinatura do responsável)</w:t>
      </w:r>
    </w:p>
    <w:p w:rsidR="009A3CE8" w:rsidRDefault="009A3CE8" w:rsidP="00EF675D">
      <w:pPr>
        <w:ind w:right="-858"/>
        <w:jc w:val="both"/>
        <w:rPr>
          <w:rFonts w:ascii="Arial" w:hAnsi="Arial"/>
        </w:rPr>
      </w:pPr>
    </w:p>
    <w:sectPr w:rsidR="009A3CE8" w:rsidSect="00CD5B98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AA" w:rsidRDefault="008216AA">
      <w:r>
        <w:separator/>
      </w:r>
    </w:p>
  </w:endnote>
  <w:endnote w:type="continuationSeparator" w:id="0">
    <w:p w:rsidR="008216AA" w:rsidRDefault="0082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Default="00803F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A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A35" w:rsidRDefault="00DA7A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Default="00803F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A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194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A7A35" w:rsidRDefault="00DA7A3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AA" w:rsidRDefault="008216AA">
      <w:r>
        <w:separator/>
      </w:r>
    </w:p>
  </w:footnote>
  <w:footnote w:type="continuationSeparator" w:id="0">
    <w:p w:rsidR="008216AA" w:rsidRDefault="0082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B98" w:rsidRDefault="00CD5B98" w:rsidP="00CD5B98">
    <w:pPr>
      <w:pStyle w:val="Cabealho"/>
      <w:tabs>
        <w:tab w:val="clear" w:pos="4419"/>
        <w:tab w:val="clear" w:pos="8838"/>
      </w:tabs>
      <w:ind w:right="992"/>
      <w:jc w:val="center"/>
      <w:rPr>
        <w:rFonts w:ascii="Calibri" w:hAnsi="Calibri" w:cs="Calibri"/>
        <w:szCs w:val="24"/>
      </w:rPr>
    </w:pPr>
  </w:p>
  <w:p w:rsidR="0097194A" w:rsidRDefault="0097194A" w:rsidP="0097194A">
    <w:pPr>
      <w:pStyle w:val="Cabealho"/>
      <w:jc w:val="center"/>
    </w:pPr>
    <w:r>
      <w:rPr>
        <w:noProof/>
      </w:rPr>
      <w:drawing>
        <wp:inline distT="0" distB="0" distL="0" distR="0" wp14:anchorId="3440409C" wp14:editId="1FFB60D0">
          <wp:extent cx="2981325" cy="589915"/>
          <wp:effectExtent l="0" t="0" r="952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" t="25289" r="1620" b="27073"/>
                  <a:stretch/>
                </pic:blipFill>
                <pic:spPr bwMode="auto">
                  <a:xfrm>
                    <a:off x="0" y="0"/>
                    <a:ext cx="3219857" cy="637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7194A" w:rsidRPr="00593B27" w:rsidRDefault="0097194A" w:rsidP="0097194A">
    <w:pPr>
      <w:shd w:val="clear" w:color="auto" w:fill="FFFFFF"/>
      <w:jc w:val="both"/>
      <w:rPr>
        <w:smallCaps/>
        <w:color w:val="006600"/>
        <w:sz w:val="18"/>
        <w:szCs w:val="18"/>
      </w:rPr>
    </w:pPr>
    <w:r w:rsidRPr="00593B27">
      <w:rPr>
        <w:smallCaps/>
        <w:color w:val="006600"/>
        <w:sz w:val="18"/>
        <w:szCs w:val="18"/>
      </w:rPr>
      <w:t xml:space="preserve">PODER EXECUTIVO </w:t>
    </w:r>
  </w:p>
  <w:p w:rsidR="0097194A" w:rsidRPr="00593B27" w:rsidRDefault="0097194A" w:rsidP="0097194A">
    <w:pPr>
      <w:rPr>
        <w:b/>
        <w:i/>
        <w:color w:val="006600"/>
        <w:sz w:val="18"/>
        <w:szCs w:val="18"/>
      </w:rPr>
    </w:pPr>
    <w:r w:rsidRPr="00593B27">
      <w:rPr>
        <w:color w:val="006600"/>
        <w:sz w:val="18"/>
        <w:szCs w:val="18"/>
      </w:rPr>
      <w:t>Secretar</w:t>
    </w:r>
    <w:r>
      <w:rPr>
        <w:color w:val="006600"/>
        <w:sz w:val="18"/>
        <w:szCs w:val="18"/>
      </w:rPr>
      <w:t xml:space="preserve">ia de Estado de Meio Ambiente, Desenvolvimento Econômico, Ciência, Tecnologia e Inovação </w:t>
    </w:r>
  </w:p>
  <w:p w:rsidR="00DA7A35" w:rsidRDefault="00DA7A35">
    <w:pPr>
      <w:pStyle w:val="Cabealho"/>
      <w:ind w:right="-71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2D936"/>
    <w:lvl w:ilvl="0">
      <w:numFmt w:val="decimal"/>
      <w:lvlText w:val="*"/>
      <w:lvlJc w:val="left"/>
    </w:lvl>
  </w:abstractNum>
  <w:abstractNum w:abstractNumId="1" w15:restartNumberingAfterBreak="0">
    <w:nsid w:val="06E400D2"/>
    <w:multiLevelType w:val="hybridMultilevel"/>
    <w:tmpl w:val="B0229E0A"/>
    <w:lvl w:ilvl="0" w:tplc="4A3EA6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2114708"/>
    <w:multiLevelType w:val="hybridMultilevel"/>
    <w:tmpl w:val="0E948F48"/>
    <w:lvl w:ilvl="0" w:tplc="7C2E7E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EC1AE4"/>
    <w:multiLevelType w:val="multilevel"/>
    <w:tmpl w:val="B8E23B1E"/>
    <w:lvl w:ilvl="0">
      <w:start w:val="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9"/>
      <w:numFmt w:val="decimal"/>
      <w:lvlText w:val="%1-%2-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0"/>
      <w:numFmt w:val="decimal"/>
      <w:lvlText w:val="%1-%2-%3-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1"/>
      <w:numFmt w:val="decimal"/>
      <w:lvlText w:val="%1-%2-%3-%4-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2"/>
      <w:numFmt w:val="decimal"/>
      <w:lvlText w:val="%1-%2-%3-%4-%5-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-%3-%4-%5-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-%3-%4-%5-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-%3-%4-%5-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4" w15:restartNumberingAfterBreak="0">
    <w:nsid w:val="49C9762D"/>
    <w:multiLevelType w:val="hybridMultilevel"/>
    <w:tmpl w:val="9EE43056"/>
    <w:lvl w:ilvl="0" w:tplc="351E31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94C1974"/>
    <w:multiLevelType w:val="hybridMultilevel"/>
    <w:tmpl w:val="12582D62"/>
    <w:lvl w:ilvl="0" w:tplc="EC7C1892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C2"/>
    <w:rsid w:val="000004FC"/>
    <w:rsid w:val="00025580"/>
    <w:rsid w:val="0004054F"/>
    <w:rsid w:val="000B6BD7"/>
    <w:rsid w:val="000B7638"/>
    <w:rsid w:val="000C3F06"/>
    <w:rsid w:val="00136462"/>
    <w:rsid w:val="001431EE"/>
    <w:rsid w:val="0014759F"/>
    <w:rsid w:val="00193FEE"/>
    <w:rsid w:val="00255E59"/>
    <w:rsid w:val="002A6B78"/>
    <w:rsid w:val="002B2013"/>
    <w:rsid w:val="002D5E1C"/>
    <w:rsid w:val="002E0518"/>
    <w:rsid w:val="00320AF3"/>
    <w:rsid w:val="003463E5"/>
    <w:rsid w:val="00362399"/>
    <w:rsid w:val="003A0940"/>
    <w:rsid w:val="003A4495"/>
    <w:rsid w:val="003A6819"/>
    <w:rsid w:val="003C35B9"/>
    <w:rsid w:val="003E7FA7"/>
    <w:rsid w:val="00433A03"/>
    <w:rsid w:val="00452E15"/>
    <w:rsid w:val="0045389C"/>
    <w:rsid w:val="00481B2C"/>
    <w:rsid w:val="00487090"/>
    <w:rsid w:val="00495B1B"/>
    <w:rsid w:val="004A1210"/>
    <w:rsid w:val="004E5FB2"/>
    <w:rsid w:val="004E7897"/>
    <w:rsid w:val="00572294"/>
    <w:rsid w:val="00595147"/>
    <w:rsid w:val="005B63F9"/>
    <w:rsid w:val="005D0E00"/>
    <w:rsid w:val="005E3244"/>
    <w:rsid w:val="005E40D2"/>
    <w:rsid w:val="00606B0E"/>
    <w:rsid w:val="006118FC"/>
    <w:rsid w:val="006269C9"/>
    <w:rsid w:val="00695090"/>
    <w:rsid w:val="00696BFA"/>
    <w:rsid w:val="006E45CA"/>
    <w:rsid w:val="006F2880"/>
    <w:rsid w:val="006F5331"/>
    <w:rsid w:val="007304F3"/>
    <w:rsid w:val="00775AB6"/>
    <w:rsid w:val="00776C88"/>
    <w:rsid w:val="00793AB4"/>
    <w:rsid w:val="007C37A3"/>
    <w:rsid w:val="007C5E84"/>
    <w:rsid w:val="00803FDE"/>
    <w:rsid w:val="00810A46"/>
    <w:rsid w:val="008216AA"/>
    <w:rsid w:val="00824543"/>
    <w:rsid w:val="00895E8C"/>
    <w:rsid w:val="008A1499"/>
    <w:rsid w:val="008A1924"/>
    <w:rsid w:val="008D035A"/>
    <w:rsid w:val="00937966"/>
    <w:rsid w:val="0097194A"/>
    <w:rsid w:val="0098187F"/>
    <w:rsid w:val="009A3CE8"/>
    <w:rsid w:val="009D1E88"/>
    <w:rsid w:val="00A04DFC"/>
    <w:rsid w:val="00A46C9A"/>
    <w:rsid w:val="00A9185D"/>
    <w:rsid w:val="00A9612E"/>
    <w:rsid w:val="00AB5414"/>
    <w:rsid w:val="00AC3044"/>
    <w:rsid w:val="00AE7FC7"/>
    <w:rsid w:val="00B04FE7"/>
    <w:rsid w:val="00B829F3"/>
    <w:rsid w:val="00B833CE"/>
    <w:rsid w:val="00B943EB"/>
    <w:rsid w:val="00BE7C92"/>
    <w:rsid w:val="00C309A6"/>
    <w:rsid w:val="00C43F0E"/>
    <w:rsid w:val="00C45BC2"/>
    <w:rsid w:val="00C8355C"/>
    <w:rsid w:val="00C92253"/>
    <w:rsid w:val="00CB4A9E"/>
    <w:rsid w:val="00CB5086"/>
    <w:rsid w:val="00CD5B98"/>
    <w:rsid w:val="00CF7786"/>
    <w:rsid w:val="00D13BCB"/>
    <w:rsid w:val="00D451B8"/>
    <w:rsid w:val="00D65203"/>
    <w:rsid w:val="00DA6AB4"/>
    <w:rsid w:val="00DA7A35"/>
    <w:rsid w:val="00DD3018"/>
    <w:rsid w:val="00E00F64"/>
    <w:rsid w:val="00E3301D"/>
    <w:rsid w:val="00E54AAA"/>
    <w:rsid w:val="00E65AC3"/>
    <w:rsid w:val="00E80611"/>
    <w:rsid w:val="00EA340A"/>
    <w:rsid w:val="00EB30FE"/>
    <w:rsid w:val="00EC15B2"/>
    <w:rsid w:val="00EF675D"/>
    <w:rsid w:val="00F25BF9"/>
    <w:rsid w:val="00F5453E"/>
    <w:rsid w:val="00F6109D"/>
    <w:rsid w:val="00F8554C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82612"/>
  <w15:docId w15:val="{87E20BE3-5F2D-4B54-9F32-4283B2C9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FC"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rsid w:val="006118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611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858" w:hanging="709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18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18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118F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6118FC"/>
  </w:style>
  <w:style w:type="table" w:styleId="Tabelacomgrade">
    <w:name w:val="Table Grid"/>
    <w:basedOn w:val="Tabelanormal"/>
    <w:rsid w:val="007C5E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EC15B2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EC15B2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CD5B98"/>
    <w:rPr>
      <w:lang w:val="pt-BR" w:eastAsia="pt-BR"/>
    </w:rPr>
  </w:style>
  <w:style w:type="paragraph" w:styleId="Textodebalo">
    <w:name w:val="Balloon Text"/>
    <w:basedOn w:val="Normal"/>
    <w:link w:val="TextodebaloChar"/>
    <w:rsid w:val="00CD5B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5B98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CONSULTA</vt:lpstr>
    </vt:vector>
  </TitlesOfParts>
  <Company>Camargo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CONSULTA</dc:title>
  <dc:creator>PC_USER</dc:creator>
  <cp:lastModifiedBy>Eli Sandra da Silva Francisco</cp:lastModifiedBy>
  <cp:revision>4</cp:revision>
  <cp:lastPrinted>2016-02-25T19:42:00Z</cp:lastPrinted>
  <dcterms:created xsi:type="dcterms:W3CDTF">2017-06-15T15:40:00Z</dcterms:created>
  <dcterms:modified xsi:type="dcterms:W3CDTF">2023-02-28T12:49:00Z</dcterms:modified>
</cp:coreProperties>
</file>